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1519" w14:textId="5DCFE493" w:rsidR="00DD68FA" w:rsidRPr="00C5559F" w:rsidRDefault="005C2DB3" w:rsidP="005C2DB3">
      <w:pPr>
        <w:spacing w:before="6" w:line="360" w:lineRule="auto"/>
        <w:ind w:left="4248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 xml:space="preserve">      </w:t>
      </w:r>
      <w:r w:rsidR="00C5559F">
        <w:rPr>
          <w:rFonts w:ascii="Garamond" w:hAnsi="Garamond"/>
          <w:b/>
        </w:rPr>
        <w:t>CAZ.FP.662/</w:t>
      </w:r>
      <w:r w:rsidR="00904739">
        <w:rPr>
          <w:rFonts w:ascii="Garamond" w:hAnsi="Garamond"/>
          <w:b/>
        </w:rPr>
        <w:t>2</w:t>
      </w:r>
      <w:r w:rsidR="00C5559F">
        <w:rPr>
          <w:rFonts w:ascii="Garamond" w:hAnsi="Garamond"/>
          <w:b/>
        </w:rPr>
        <w:t>/AG/202</w:t>
      </w:r>
      <w:r w:rsidR="004206E9">
        <w:rPr>
          <w:rFonts w:ascii="Garamond" w:hAnsi="Garamond"/>
          <w:b/>
        </w:rPr>
        <w:t>4</w:t>
      </w:r>
      <w:r w:rsidR="00C5559F">
        <w:rPr>
          <w:rFonts w:ascii="Garamond" w:hAnsi="Garamond"/>
          <w:b/>
        </w:rPr>
        <w:t xml:space="preserve"> - </w:t>
      </w:r>
      <w:r w:rsidR="00DD68FA" w:rsidRPr="00CE1AED">
        <w:rPr>
          <w:rFonts w:ascii="Garamond" w:hAnsi="Garamond"/>
          <w:b/>
          <w:color w:val="auto"/>
        </w:rPr>
        <w:t xml:space="preserve">Załącznik Nr 3  </w:t>
      </w:r>
    </w:p>
    <w:p w14:paraId="19861762" w14:textId="77777777" w:rsidR="00DD68FA" w:rsidRPr="00CE1AED" w:rsidRDefault="00DD68FA" w:rsidP="00DD68FA">
      <w:pPr>
        <w:suppressAutoHyphens/>
        <w:jc w:val="both"/>
        <w:rPr>
          <w:rFonts w:ascii="Garamond" w:hAnsi="Garamond"/>
          <w:color w:val="auto"/>
        </w:rPr>
      </w:pPr>
    </w:p>
    <w:p w14:paraId="483BC006" w14:textId="0FC587C1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 w:cs="System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 xml:space="preserve">Kalkulacja kosztów szkolenia  </w:t>
      </w:r>
      <w:r w:rsidR="004F6E35">
        <w:rPr>
          <w:rFonts w:ascii="Garamond" w:hAnsi="Garamond"/>
          <w:b/>
          <w:color w:val="auto"/>
          <w:lang w:eastAsia="zh-CN"/>
        </w:rPr>
        <w:t xml:space="preserve"> </w:t>
      </w:r>
    </w:p>
    <w:p w14:paraId="37429393" w14:textId="77777777" w:rsidR="00DD68FA" w:rsidRPr="00CE1AED" w:rsidRDefault="00DD68FA" w:rsidP="00DD68FA">
      <w:pPr>
        <w:widowControl/>
        <w:rPr>
          <w:rFonts w:ascii="Garamond" w:hAnsi="Garamond"/>
          <w:color w:val="auto"/>
        </w:rPr>
      </w:pPr>
    </w:p>
    <w:p w14:paraId="10244FBD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Nazwa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</w:t>
      </w:r>
    </w:p>
    <w:p w14:paraId="5C13B743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uczestników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</w:t>
      </w:r>
    </w:p>
    <w:p w14:paraId="7B6A689E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godzin zajęć na szkoleniu (ogółem)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.................................................................................................</w:t>
      </w:r>
    </w:p>
    <w:p w14:paraId="3C3C6917" w14:textId="77777777" w:rsidR="00DD68FA" w:rsidRPr="00CE1AED" w:rsidRDefault="00DD68FA" w:rsidP="00DD68FA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8"/>
        <w:gridCol w:w="5396"/>
        <w:gridCol w:w="2868"/>
      </w:tblGrid>
      <w:tr w:rsidR="00DD68FA" w:rsidRPr="00CE1AED" w14:paraId="3E5A888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5C36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810D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Nazwa usługi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5E5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Kwota </w:t>
            </w:r>
          </w:p>
        </w:tc>
      </w:tr>
      <w:tr w:rsidR="00DD68FA" w:rsidRPr="00CE1AED" w14:paraId="080747D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1AFB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EAE6" w14:textId="59C3041E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wynajmu lub eksploatacji sal</w:t>
            </w:r>
            <w:r>
              <w:rPr>
                <w:rFonts w:ascii="Garamond" w:hAnsi="Garamond"/>
                <w:color w:val="auto"/>
              </w:rPr>
              <w:t>i</w:t>
            </w:r>
            <w:r w:rsidRPr="00CE1AED">
              <w:rPr>
                <w:rFonts w:ascii="Garamond" w:hAnsi="Garamond"/>
                <w:color w:val="auto"/>
              </w:rPr>
              <w:t xml:space="preserve"> i pomieszczeń itp.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399F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2002676A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DCA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0D32" w14:textId="122252E4" w:rsidR="00DD68FA" w:rsidRPr="00CE1AED" w:rsidRDefault="00DD68FA" w:rsidP="00E247BB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</w:t>
            </w:r>
            <w:r w:rsidR="00E247BB">
              <w:rPr>
                <w:rFonts w:ascii="Garamond" w:hAnsi="Garamond"/>
                <w:color w:val="auto"/>
              </w:rPr>
              <w:t xml:space="preserve">szty wynagrodzenia wykładowców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B6B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4FC923D7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022F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32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obsługi administracyjno-biurowej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FCFC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E9A8C29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634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86B1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materiałów szkoleniowych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339A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579DD4B4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EC58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B1BB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 serwisu kawowego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0A8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7FA6010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A4D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6.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9ECD" w14:textId="03AEECEE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egzamin</w:t>
            </w:r>
            <w:r w:rsidR="00C7529C">
              <w:rPr>
                <w:rFonts w:ascii="Garamond" w:hAnsi="Garamond"/>
                <w:color w:val="auto"/>
              </w:rPr>
              <w:t>ów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0EB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1806D44A" w14:textId="77777777" w:rsidTr="001913C6"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B63E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CAŁKOWITY KOSZT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3FB" w14:textId="7E9DB93D" w:rsidR="001B704F" w:rsidRPr="00CE1AED" w:rsidRDefault="001B704F" w:rsidP="008A3FE3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</w:tbl>
    <w:p w14:paraId="590AE5E3" w14:textId="77777777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/>
          <w:color w:val="auto"/>
          <w:lang w:eastAsia="zh-CN"/>
        </w:rPr>
      </w:pPr>
    </w:p>
    <w:p w14:paraId="22BB6869" w14:textId="771326A9" w:rsidR="001B704F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ogółem </w:t>
      </w:r>
      <w:r w:rsidR="00DD68FA" w:rsidRPr="001913C6">
        <w:rPr>
          <w:rFonts w:ascii="Garamond" w:hAnsi="Garamond"/>
          <w:color w:val="auto"/>
        </w:rPr>
        <w:t>brutto w złotych …………</w:t>
      </w:r>
      <w:r w:rsidR="001913C6">
        <w:rPr>
          <w:rFonts w:ascii="Garamond" w:hAnsi="Garamond"/>
          <w:color w:val="auto"/>
        </w:rPr>
        <w:t>..</w:t>
      </w:r>
      <w:r w:rsidR="00DD68FA" w:rsidRPr="001913C6">
        <w:rPr>
          <w:rFonts w:ascii="Garamond" w:hAnsi="Garamond"/>
          <w:color w:val="auto"/>
        </w:rPr>
        <w:t>…</w:t>
      </w:r>
      <w:r w:rsidRPr="001913C6">
        <w:rPr>
          <w:rFonts w:ascii="Garamond" w:hAnsi="Garamond"/>
          <w:color w:val="auto"/>
        </w:rPr>
        <w:t>…………………………………………………</w:t>
      </w:r>
      <w:r w:rsidR="00DD68FA" w:rsidRPr="001913C6">
        <w:rPr>
          <w:rFonts w:ascii="Garamond" w:hAnsi="Garamond"/>
          <w:color w:val="auto"/>
        </w:rPr>
        <w:t xml:space="preserve"> </w:t>
      </w:r>
    </w:p>
    <w:p w14:paraId="20104703" w14:textId="19A90110" w:rsidR="001913C6" w:rsidRDefault="00DD68FA" w:rsidP="001913C6">
      <w:pPr>
        <w:widowControl/>
        <w:tabs>
          <w:tab w:val="left" w:pos="8640"/>
        </w:tabs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słownie: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1B704F">
        <w:rPr>
          <w:rFonts w:ascii="Garamond" w:hAnsi="Garamond"/>
          <w:bCs/>
          <w:iCs/>
          <w:color w:val="auto"/>
        </w:rPr>
        <w:t>……………………………</w:t>
      </w:r>
      <w:r w:rsidR="001913C6">
        <w:rPr>
          <w:rFonts w:ascii="Garamond" w:hAnsi="Garamond"/>
          <w:bCs/>
          <w:iCs/>
          <w:color w:val="auto"/>
        </w:rPr>
        <w:t>…………………………………………………………….</w:t>
      </w:r>
    </w:p>
    <w:p w14:paraId="3EAC60C7" w14:textId="173BC667" w:rsidR="00DD68FA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jednostkowa brutto </w:t>
      </w:r>
      <w:r w:rsidR="00DD68FA" w:rsidRPr="001913C6">
        <w:rPr>
          <w:rFonts w:ascii="Garamond" w:hAnsi="Garamond"/>
          <w:color w:val="auto"/>
        </w:rPr>
        <w:t>w złotych ……………</w:t>
      </w:r>
      <w:r w:rsidRPr="001913C6">
        <w:rPr>
          <w:rFonts w:ascii="Garamond" w:hAnsi="Garamond"/>
          <w:color w:val="auto"/>
        </w:rPr>
        <w:t>…………………………………</w:t>
      </w:r>
      <w:r w:rsidR="001913C6">
        <w:rPr>
          <w:rFonts w:ascii="Garamond" w:hAnsi="Garamond"/>
          <w:color w:val="auto"/>
        </w:rPr>
        <w:t>...</w:t>
      </w:r>
      <w:r w:rsidRPr="001913C6">
        <w:rPr>
          <w:rFonts w:ascii="Garamond" w:hAnsi="Garamond"/>
          <w:color w:val="auto"/>
        </w:rPr>
        <w:t>……….</w:t>
      </w:r>
      <w:r w:rsidR="00DD68FA" w:rsidRPr="001913C6">
        <w:rPr>
          <w:rFonts w:ascii="Garamond" w:hAnsi="Garamond"/>
          <w:color w:val="auto"/>
        </w:rPr>
        <w:t>.</w:t>
      </w:r>
      <w:r w:rsidRPr="001913C6">
        <w:rPr>
          <w:rFonts w:ascii="Garamond" w:hAnsi="Garamond"/>
          <w:color w:val="auto"/>
        </w:rPr>
        <w:t>.</w:t>
      </w:r>
      <w:r w:rsidR="00DD68FA" w:rsidRPr="001913C6">
        <w:rPr>
          <w:rFonts w:ascii="Garamond" w:hAnsi="Garamond"/>
          <w:color w:val="auto"/>
        </w:rPr>
        <w:t>. 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76098310" w14:textId="25F3CD55" w:rsidR="00DD68FA" w:rsidRPr="001913C6" w:rsidRDefault="00DD68FA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Koszt </w:t>
      </w:r>
      <w:r w:rsidR="001913C6">
        <w:rPr>
          <w:rFonts w:ascii="Garamond" w:hAnsi="Garamond"/>
          <w:color w:val="auto"/>
        </w:rPr>
        <w:t xml:space="preserve">osobogodziny w brutto w złotych ……………………………………………………... </w:t>
      </w:r>
      <w:r w:rsidR="001913C6" w:rsidRPr="001913C6">
        <w:rPr>
          <w:rFonts w:ascii="Garamond" w:hAnsi="Garamond"/>
          <w:color w:val="auto"/>
        </w:rPr>
        <w:t>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65F5F5AB" w14:textId="7AEA73FE" w:rsidR="00DD68FA" w:rsidRDefault="00DD68FA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395C62EF" w14:textId="2DE85194" w:rsidR="001913C6" w:rsidRDefault="001913C6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448E5596" w14:textId="77777777" w:rsidR="005C2DB3" w:rsidRPr="00CE1AED" w:rsidRDefault="005C2DB3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27DEA0E0" w14:textId="77777777" w:rsidR="00DD68FA" w:rsidRDefault="00DD68FA" w:rsidP="00DD68F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……………..…………………</w:t>
      </w:r>
    </w:p>
    <w:p w14:paraId="11161C69" w14:textId="62E4F8E5" w:rsidR="00AD1C8F" w:rsidRPr="001913C6" w:rsidRDefault="00DD68FA" w:rsidP="00DD68FA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913C6">
        <w:rPr>
          <w:rFonts w:ascii="Garamond" w:hAnsi="Garamond"/>
          <w:sz w:val="20"/>
          <w:szCs w:val="20"/>
          <w:lang w:eastAsia="en-US"/>
        </w:rPr>
        <w:t>(miejscowość, data)</w:t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  <w:t xml:space="preserve">         </w:t>
      </w:r>
      <w:r w:rsidR="001913C6">
        <w:rPr>
          <w:rFonts w:ascii="Garamond" w:hAnsi="Garamond"/>
          <w:sz w:val="20"/>
          <w:szCs w:val="20"/>
          <w:lang w:eastAsia="en-US"/>
        </w:rPr>
        <w:t xml:space="preserve">      </w:t>
      </w:r>
      <w:r w:rsidRPr="001913C6">
        <w:rPr>
          <w:rFonts w:ascii="Garamond" w:hAnsi="Garamond"/>
          <w:sz w:val="20"/>
          <w:szCs w:val="20"/>
          <w:lang w:eastAsia="en-US"/>
        </w:rPr>
        <w:t>(podpis i pieczęć Wykonawcy)</w:t>
      </w:r>
    </w:p>
    <w:sectPr w:rsidR="00AD1C8F" w:rsidRPr="0019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2EF"/>
    <w:multiLevelType w:val="hybridMultilevel"/>
    <w:tmpl w:val="7324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D"/>
    <w:rsid w:val="001913C6"/>
    <w:rsid w:val="001B704F"/>
    <w:rsid w:val="00213538"/>
    <w:rsid w:val="004206E9"/>
    <w:rsid w:val="004C510D"/>
    <w:rsid w:val="004F6E35"/>
    <w:rsid w:val="005C2DB3"/>
    <w:rsid w:val="00610E20"/>
    <w:rsid w:val="00632896"/>
    <w:rsid w:val="006400A4"/>
    <w:rsid w:val="00683522"/>
    <w:rsid w:val="00904739"/>
    <w:rsid w:val="00A357BD"/>
    <w:rsid w:val="00AD1C8F"/>
    <w:rsid w:val="00BC149E"/>
    <w:rsid w:val="00C5559F"/>
    <w:rsid w:val="00C63F11"/>
    <w:rsid w:val="00C7529C"/>
    <w:rsid w:val="00DD68FA"/>
    <w:rsid w:val="00E247BB"/>
    <w:rsid w:val="00EE1471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2B2"/>
  <w15:chartTrackingRefBased/>
  <w15:docId w15:val="{0E5FC23F-29A5-4456-9543-0BAB815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2024-05-20T11:26:00Z</dcterms:created>
  <dcterms:modified xsi:type="dcterms:W3CDTF">2024-05-22T12:44:00Z</dcterms:modified>
</cp:coreProperties>
</file>